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48" w:rsidRPr="00FB7D48" w:rsidRDefault="00D11C4C" w:rsidP="00FB7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FB7D48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Мусаев</w:t>
      </w:r>
      <w:r w:rsidR="00FB7D48" w:rsidRPr="00FB7D48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М</w:t>
      </w:r>
      <w:r w:rsidR="00FB7D48" w:rsidRPr="00FB7D48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.Т.</w:t>
      </w:r>
    </w:p>
    <w:p w:rsidR="00FB7D48" w:rsidRPr="00FB7D48" w:rsidRDefault="00FB7D48" w:rsidP="00FB7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B7D48">
        <w:rPr>
          <w:rFonts w:ascii="Times New Roman" w:hAnsi="Times New Roman"/>
          <w:sz w:val="24"/>
          <w:szCs w:val="24"/>
        </w:rPr>
        <w:t>д.полит.н.,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7D48">
        <w:rPr>
          <w:rFonts w:ascii="Times New Roman" w:hAnsi="Times New Roman"/>
          <w:sz w:val="24"/>
          <w:szCs w:val="24"/>
        </w:rPr>
        <w:t>доцент,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FB7D48">
        <w:rPr>
          <w:rFonts w:ascii="Times New Roman" w:hAnsi="Times New Roman"/>
          <w:bCs/>
          <w:sz w:val="24"/>
          <w:szCs w:val="24"/>
        </w:rPr>
        <w:t>с.н.с.,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B7D48">
        <w:rPr>
          <w:rFonts w:ascii="Times New Roman" w:hAnsi="Times New Roman"/>
          <w:bCs/>
          <w:sz w:val="24"/>
          <w:szCs w:val="24"/>
        </w:rPr>
        <w:t>зав.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B7D48">
        <w:rPr>
          <w:rFonts w:ascii="Times New Roman" w:hAnsi="Times New Roman"/>
          <w:bCs/>
          <w:sz w:val="24"/>
          <w:szCs w:val="24"/>
        </w:rPr>
        <w:t>отделом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B7D48">
        <w:rPr>
          <w:rFonts w:ascii="Times New Roman" w:hAnsi="Times New Roman"/>
          <w:bCs/>
          <w:sz w:val="24"/>
          <w:szCs w:val="24"/>
        </w:rPr>
        <w:t>Института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B7D48">
        <w:rPr>
          <w:rFonts w:ascii="Times New Roman" w:hAnsi="Times New Roman"/>
          <w:bCs/>
          <w:sz w:val="24"/>
          <w:szCs w:val="24"/>
        </w:rPr>
        <w:t>социально-духовных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B7D48">
        <w:rPr>
          <w:rFonts w:ascii="Times New Roman" w:hAnsi="Times New Roman"/>
          <w:bCs/>
          <w:sz w:val="24"/>
          <w:szCs w:val="24"/>
        </w:rPr>
        <w:t>исследований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B7D48">
        <w:rPr>
          <w:rFonts w:ascii="Times New Roman" w:hAnsi="Times New Roman"/>
          <w:bCs/>
          <w:sz w:val="24"/>
          <w:szCs w:val="24"/>
        </w:rPr>
        <w:t>при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B7D48">
        <w:rPr>
          <w:rFonts w:ascii="Times New Roman" w:hAnsi="Times New Roman"/>
          <w:bCs/>
          <w:sz w:val="24"/>
          <w:szCs w:val="24"/>
        </w:rPr>
        <w:t>Республиканском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B7D48">
        <w:rPr>
          <w:rFonts w:ascii="Times New Roman" w:hAnsi="Times New Roman"/>
          <w:bCs/>
          <w:sz w:val="24"/>
          <w:szCs w:val="24"/>
        </w:rPr>
        <w:t>центре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B7D48">
        <w:rPr>
          <w:rFonts w:ascii="Times New Roman" w:hAnsi="Times New Roman"/>
          <w:bCs/>
          <w:sz w:val="24"/>
          <w:szCs w:val="24"/>
        </w:rPr>
        <w:t>духовности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B7D48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B7D48">
        <w:rPr>
          <w:rFonts w:ascii="Times New Roman" w:hAnsi="Times New Roman"/>
          <w:bCs/>
          <w:sz w:val="24"/>
          <w:szCs w:val="24"/>
        </w:rPr>
        <w:t>просвещения,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B7D48">
        <w:rPr>
          <w:rFonts w:ascii="Times New Roman" w:hAnsi="Times New Roman"/>
          <w:bCs/>
          <w:sz w:val="24"/>
          <w:szCs w:val="24"/>
        </w:rPr>
        <w:t>г.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B7D48">
        <w:rPr>
          <w:rFonts w:ascii="Times New Roman" w:hAnsi="Times New Roman"/>
          <w:bCs/>
          <w:sz w:val="24"/>
          <w:szCs w:val="24"/>
        </w:rPr>
        <w:t>Ташкент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FB7D48" w:rsidRDefault="00FB7D48" w:rsidP="00FB7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33D10" w:rsidRPr="00FB7D48" w:rsidRDefault="00FB7D48" w:rsidP="00FB7D4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B7D4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ТРАДИЦИОННЫЕ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СЕМЕЙНЫЕ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ЦЕННОСТИ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ОСНОВА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СОХРАНЕНИЯ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НАЦИОНАЛЬНОЙ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ИДЕНТИЧНОСТИ</w:t>
      </w:r>
    </w:p>
    <w:p w:rsidR="00FB7D48" w:rsidRDefault="00FB7D48" w:rsidP="00FB7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3D10" w:rsidRPr="00FB7D48" w:rsidRDefault="00733D10" w:rsidP="00FB7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7D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Ключевые</w:t>
      </w:r>
      <w:r w:rsidR="00FB7D48" w:rsidRPr="00FB7D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слова</w:t>
      </w:r>
      <w:r w:rsidRPr="00FB7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FB7D48" w:rsidRPr="00FB7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традиционные</w:t>
      </w:r>
      <w:r w:rsidR="00FB7D48" w:rsidRPr="00FB7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ценности,</w:t>
      </w:r>
      <w:r w:rsidR="00FB7D48" w:rsidRPr="00FB7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семейные</w:t>
      </w:r>
      <w:r w:rsidR="00FB7D48" w:rsidRPr="00FB7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ценности,</w:t>
      </w:r>
      <w:r w:rsidR="00FB7D48" w:rsidRPr="00FB7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национальная</w:t>
      </w:r>
      <w:r w:rsidR="00FB7D48" w:rsidRPr="00FB7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идентичность,</w:t>
      </w:r>
      <w:r w:rsidR="00FB7D48" w:rsidRPr="00FB7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культурное</w:t>
      </w:r>
      <w:r w:rsidR="00FB7D48" w:rsidRPr="00FB7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наследие,</w:t>
      </w:r>
      <w:r w:rsidR="00FB7D48" w:rsidRPr="00FB7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социализация,</w:t>
      </w:r>
      <w:r w:rsidR="00FB7D48" w:rsidRPr="00FB7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глобализация.</w:t>
      </w:r>
    </w:p>
    <w:p w:rsidR="00733D10" w:rsidRPr="00FB7D48" w:rsidRDefault="00733D10" w:rsidP="00FB7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D10" w:rsidRPr="00FB7D48" w:rsidRDefault="00733D10" w:rsidP="00FB7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идентичность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определяющих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принадлежность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определённому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этносу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нации,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родиной,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языком,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культурой,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предков.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многовековой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историей,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уникальной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цивилизацией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самобытной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культурой,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идентичности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стратегическая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зависит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устойчивость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дальнейшего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</w:t>
      </w:r>
    </w:p>
    <w:p w:rsidR="00733D10" w:rsidRPr="00FB7D48" w:rsidRDefault="00733D10" w:rsidP="00FB7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поддерживающих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национальную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самобытность,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узбекской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занимала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религиозных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этики</w:t>
      </w:r>
      <w:r w:rsidRPr="00FB7D48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раннего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впитывают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старшим,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почитание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честности,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трудолюбию,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щедрости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общину.</w:t>
      </w:r>
    </w:p>
    <w:p w:rsidR="00733D10" w:rsidRPr="00FB7D48" w:rsidRDefault="00733D10" w:rsidP="00FB7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Узбекские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идеалы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махалли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традиционного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соседского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родственного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взаимопомощь,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коллективизм,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взаимоуважение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обрядам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основополагающими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принципами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Махалля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играет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ключевую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свадеб,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религиозных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праздников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нуждающимся.</w:t>
      </w:r>
    </w:p>
    <w:p w:rsidR="00733D10" w:rsidRPr="00FB7D48" w:rsidRDefault="00733D10" w:rsidP="00FB7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ячейка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хранительница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культурного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кода,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передаются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героях,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обычаях,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традициях,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поэзии,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прикладном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принадлежит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старшему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поколению,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функцию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наставничества.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Почитание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старших,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предкам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узбекского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этического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сознания,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закреплённые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обычаях,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религиозной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традиции.</w:t>
      </w:r>
    </w:p>
    <w:p w:rsidR="00733D10" w:rsidRPr="00FB7D48" w:rsidRDefault="00733D10" w:rsidP="00FB7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сохраняющийся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авторитет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сталкивается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вызовами,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аналогичными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наблюдаются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странах.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трендов,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миграционные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цифровизация,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национальным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традициям.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уязвимым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поколение,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подвергающееся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влиянию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транснациональных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контента,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несущего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национально-культурных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ориентиров.</w:t>
      </w:r>
    </w:p>
    <w:p w:rsidR="00733D10" w:rsidRPr="00FB7D48" w:rsidRDefault="00FB7D48" w:rsidP="00FB7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самобытности.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подчёркивается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обычаев,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ремесел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D10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языка.</w:t>
      </w:r>
    </w:p>
    <w:p w:rsidR="00733D10" w:rsidRPr="00FB7D48" w:rsidRDefault="00733D10" w:rsidP="00FB7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неоднократно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подчёркивал,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залог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суверенитета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внедряются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укреплению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махалли,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культурного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ремесленничества,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духовно-нравственного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молодёжи.</w:t>
      </w:r>
    </w:p>
    <w:p w:rsidR="00733D10" w:rsidRPr="00FB7D48" w:rsidRDefault="00733D10" w:rsidP="00FB7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дополняется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воспитательными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программами,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нацеленными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любви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родине,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знанию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героев.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Родины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этносов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конфессий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укреплению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межнационального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толерантности,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составляющей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идентичности.</w:t>
      </w:r>
    </w:p>
    <w:p w:rsidR="00733D10" w:rsidRPr="00FB7D48" w:rsidRDefault="00733D10" w:rsidP="00FB7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Кроме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активную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играют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религиозные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традиционная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акцентирует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нравственности,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честности,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ближнем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нормах,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лежат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религиозного,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культурного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мировоззрения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узбекского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народа.</w:t>
      </w:r>
    </w:p>
    <w:p w:rsidR="00733D10" w:rsidRPr="00FB7D48" w:rsidRDefault="00733D10" w:rsidP="00FB7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фактором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уклоном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многопоколенное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сосуществование,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воспитываются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бабушками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дедушками.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традиционного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обычаев,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устойчивость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культурного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вызовов.</w:t>
      </w:r>
    </w:p>
    <w:p w:rsidR="00733D10" w:rsidRPr="00FB7D48" w:rsidRDefault="00733D10" w:rsidP="00FB7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узбекское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демонстрирует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активного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современности.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противопоставляются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модернизации,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напротив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воспринимаются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стержень,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справедливого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устойчивого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государства.</w:t>
      </w:r>
    </w:p>
    <w:p w:rsidR="00733D10" w:rsidRPr="00FB7D48" w:rsidRDefault="00733D10" w:rsidP="00FB7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институтов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религиозных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повседневной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семьях,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махаллях,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школах,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мечетях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идентичности,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гордости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цивилизации,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Узбекистан.</w:t>
      </w:r>
    </w:p>
    <w:p w:rsidR="00733D10" w:rsidRPr="00FB7D48" w:rsidRDefault="00733D10" w:rsidP="00FB7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нарастают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стандартизации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индивидуализации,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сохранению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корням,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духовному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наследию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узбекскому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народу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внутреннюю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целостность,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устойчивость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внешним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вызовам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двигаться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вперёд,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уникальность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богатое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наследие.</w:t>
      </w:r>
    </w:p>
    <w:p w:rsidR="00733D10" w:rsidRPr="00FB7D48" w:rsidRDefault="00733D10" w:rsidP="00FB7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D10" w:rsidRPr="00FB7D48" w:rsidRDefault="00733D10" w:rsidP="00FB7D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7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</w:t>
      </w:r>
      <w:r w:rsidR="00FB7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712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литературы</w:t>
      </w:r>
    </w:p>
    <w:p w:rsidR="00733D10" w:rsidRPr="00FB7D48" w:rsidRDefault="00733D10" w:rsidP="00FB7D4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Хантингтон</w:t>
      </w:r>
      <w:r w:rsidR="00FB7D48" w:rsidRPr="000712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712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Столкновение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мирового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2003.</w:t>
      </w:r>
    </w:p>
    <w:p w:rsidR="00733D10" w:rsidRPr="00FB7D48" w:rsidRDefault="00733D10" w:rsidP="00FB7D4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Ахмедов</w:t>
      </w:r>
      <w:r w:rsidR="00FB7D48" w:rsidRPr="000712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712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А.Ш.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традиционном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Узбекистана.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Ташкент: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2001.</w:t>
      </w:r>
    </w:p>
    <w:p w:rsidR="00733D10" w:rsidRPr="00FB7D48" w:rsidRDefault="00733D10" w:rsidP="00FB7D4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Исламов</w:t>
      </w:r>
      <w:r w:rsidR="00FB7D48" w:rsidRPr="000712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712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Махалля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Узбекистане.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2019.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733D10" w:rsidRPr="00FB7D48" w:rsidRDefault="00733D10" w:rsidP="00FB7D4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Хасанходжаев</w:t>
      </w:r>
      <w:r w:rsidR="00FB7D48" w:rsidRPr="000712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712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Узбекистана.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Ташкент: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Истеъдод,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2015.</w:t>
      </w:r>
    </w:p>
    <w:p w:rsidR="00733D10" w:rsidRPr="00FB7D48" w:rsidRDefault="00733D10" w:rsidP="00FB7D4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Центральной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Азии</w:t>
      </w:r>
      <w:r w:rsid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0712F7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ЮНПФА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2021.</w:t>
      </w:r>
    </w:p>
    <w:p w:rsidR="00733D10" w:rsidRPr="00FB7D48" w:rsidRDefault="00733D10" w:rsidP="00FB7D4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года)</w:t>
      </w:r>
      <w:r w:rsid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2F7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</w:t>
      </w:r>
      <w:r w:rsid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48.</w:t>
      </w:r>
    </w:p>
    <w:p w:rsidR="00733D10" w:rsidRPr="00FB7D48" w:rsidRDefault="00733D10" w:rsidP="00FB7D4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2030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28.09.2020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№УП–6079.</w:t>
      </w:r>
    </w:p>
    <w:p w:rsidR="00733D10" w:rsidRPr="00FB7D48" w:rsidRDefault="00733D10" w:rsidP="00FB7D4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съезде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2022.</w:t>
      </w:r>
    </w:p>
    <w:p w:rsidR="00733D10" w:rsidRPr="00FB7D48" w:rsidRDefault="00733D10" w:rsidP="00FB7D4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«Тарбия»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(Воспитание)</w:t>
      </w:r>
      <w:r w:rsid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0712F7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</w:t>
      </w:r>
      <w:r w:rsid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2F7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</w:t>
      </w:r>
      <w:r w:rsid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2F7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2F7"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Узбекистана.</w:t>
      </w:r>
    </w:p>
    <w:p w:rsidR="00733D10" w:rsidRPr="00FB7D48" w:rsidRDefault="00733D10" w:rsidP="00FB7D4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Алимова</w:t>
      </w:r>
      <w:r w:rsidR="00FB7D48" w:rsidRPr="000712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712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Межэтническая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толерантность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идентичность.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Ташкент,</w:t>
      </w:r>
      <w:r w:rsid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D48">
        <w:rPr>
          <w:rFonts w:ascii="Times New Roman" w:eastAsia="Times New Roman" w:hAnsi="Times New Roman" w:cs="Times New Roman"/>
          <w:sz w:val="24"/>
          <w:szCs w:val="24"/>
          <w:lang w:eastAsia="ru-RU"/>
        </w:rPr>
        <w:t>2020.</w:t>
      </w:r>
    </w:p>
    <w:p w:rsidR="000E0276" w:rsidRPr="000712F7" w:rsidRDefault="00733D10" w:rsidP="00FB7D4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Коран.</w:t>
      </w:r>
      <w:r w:rsidR="00FB7D48" w:rsidRP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Сура</w:t>
      </w:r>
      <w:r w:rsidR="00FB7D48" w:rsidRP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«Аль-Исра»,</w:t>
      </w:r>
      <w:r w:rsidR="00FB7D48" w:rsidRP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>аят</w:t>
      </w:r>
      <w:r w:rsidR="00FB7D48" w:rsidRP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>23;</w:t>
      </w:r>
      <w:r w:rsidR="00FB7D48" w:rsidRP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хадисы</w:t>
      </w:r>
      <w:r w:rsidR="00FB7D48" w:rsidRP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пророка</w:t>
      </w:r>
      <w:r w:rsidR="00FB7D48" w:rsidRP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Мухаммада</w:t>
      </w:r>
      <w:r w:rsidR="00FB7D48" w:rsidRP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B7D48" w:rsidRP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почитании</w:t>
      </w:r>
      <w:r w:rsidR="00FB7D48" w:rsidRP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2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родителей.</w:t>
      </w:r>
    </w:p>
    <w:sectPr w:rsidR="000E0276" w:rsidRPr="000712F7" w:rsidSect="00FB7D48">
      <w:headerReference w:type="default" r:id="rId8"/>
      <w:footerReference w:type="default" r:id="rId9"/>
      <w:pgSz w:w="11910" w:h="16840" w:code="9"/>
      <w:pgMar w:top="1134" w:right="1418" w:bottom="1134" w:left="1418" w:header="0" w:footer="56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D48" w:rsidRDefault="00FB7D48" w:rsidP="00733D10">
      <w:pPr>
        <w:spacing w:after="0" w:line="240" w:lineRule="auto"/>
      </w:pPr>
      <w:r>
        <w:separator/>
      </w:r>
    </w:p>
  </w:endnote>
  <w:endnote w:type="continuationSeparator" w:id="0">
    <w:p w:rsidR="00FB7D48" w:rsidRDefault="00FB7D48" w:rsidP="0073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03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B7D48" w:rsidRPr="00FB7D48" w:rsidRDefault="00FB7D48" w:rsidP="00FB7D48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B7D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B7D4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B7D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309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B7D4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D48" w:rsidRDefault="00FB7D48" w:rsidP="00733D10">
      <w:pPr>
        <w:spacing w:after="0" w:line="240" w:lineRule="auto"/>
      </w:pPr>
      <w:r>
        <w:separator/>
      </w:r>
    </w:p>
  </w:footnote>
  <w:footnote w:type="continuationSeparator" w:id="0">
    <w:p w:rsidR="00FB7D48" w:rsidRDefault="00FB7D48" w:rsidP="00733D10">
      <w:pPr>
        <w:spacing w:after="0" w:line="240" w:lineRule="auto"/>
      </w:pPr>
      <w:r>
        <w:continuationSeparator/>
      </w:r>
    </w:p>
  </w:footnote>
  <w:footnote w:id="1">
    <w:p w:rsidR="00FB7D48" w:rsidRDefault="00FB7D48" w:rsidP="00FB7D48">
      <w:pPr>
        <w:spacing w:after="0" w:line="240" w:lineRule="auto"/>
        <w:ind w:firstLine="709"/>
        <w:jc w:val="both"/>
      </w:pPr>
      <w:r w:rsidRPr="00733D10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733D10">
        <w:rPr>
          <w:rFonts w:ascii="Times New Roman" w:hAnsi="Times New Roman" w:cs="Times New Roman"/>
          <w:sz w:val="20"/>
          <w:szCs w:val="20"/>
        </w:rPr>
        <w:t xml:space="preserve"> </w:t>
      </w:r>
      <w:r w:rsidRPr="00FB7D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Ахмедов А.Ш.</w:t>
      </w:r>
      <w:r w:rsidRPr="00733D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Семья и мораль в традиционном обществе Узбекистана.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733D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Ташкент: Фан, 2001.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733D10">
        <w:rPr>
          <w:rFonts w:ascii="Times New Roman" w:eastAsia="Times New Roman" w:hAnsi="Times New Roman" w:cs="Times New Roman"/>
          <w:sz w:val="20"/>
          <w:szCs w:val="20"/>
          <w:lang w:eastAsia="ru-RU"/>
        </w:rPr>
        <w:t>С.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33D10">
        <w:rPr>
          <w:rFonts w:ascii="Times New Roman" w:eastAsia="Times New Roman" w:hAnsi="Times New Roman" w:cs="Times New Roman"/>
          <w:sz w:val="20"/>
          <w:szCs w:val="20"/>
          <w:lang w:eastAsia="ru-RU"/>
        </w:rPr>
        <w:t>45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D48" w:rsidRPr="00FB7D48" w:rsidRDefault="00FB7D48" w:rsidP="00FB7D48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C2D38"/>
    <w:multiLevelType w:val="multilevel"/>
    <w:tmpl w:val="F270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3D10"/>
    <w:rsid w:val="00037B65"/>
    <w:rsid w:val="000712F7"/>
    <w:rsid w:val="000A2F99"/>
    <w:rsid w:val="000E0276"/>
    <w:rsid w:val="001722C9"/>
    <w:rsid w:val="002364D3"/>
    <w:rsid w:val="002D37D9"/>
    <w:rsid w:val="0056320A"/>
    <w:rsid w:val="00733D10"/>
    <w:rsid w:val="00755861"/>
    <w:rsid w:val="00814311"/>
    <w:rsid w:val="009B3D83"/>
    <w:rsid w:val="00C23B33"/>
    <w:rsid w:val="00CC5123"/>
    <w:rsid w:val="00CE2A67"/>
    <w:rsid w:val="00D11C4C"/>
    <w:rsid w:val="00D43093"/>
    <w:rsid w:val="00D63C5C"/>
    <w:rsid w:val="00FB10F3"/>
    <w:rsid w:val="00FB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33D1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33D1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33D10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FB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7D48"/>
  </w:style>
  <w:style w:type="paragraph" w:styleId="a8">
    <w:name w:val="footer"/>
    <w:basedOn w:val="a"/>
    <w:link w:val="a9"/>
    <w:uiPriority w:val="99"/>
    <w:unhideWhenUsed/>
    <w:rsid w:val="00FB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7D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0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C7C41-C335-4999-8D88-8CE20A6C1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Владимир</cp:lastModifiedBy>
  <cp:revision>4</cp:revision>
  <dcterms:created xsi:type="dcterms:W3CDTF">2025-10-03T07:48:00Z</dcterms:created>
  <dcterms:modified xsi:type="dcterms:W3CDTF">2025-10-16T14:56:00Z</dcterms:modified>
</cp:coreProperties>
</file>